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8" w:rsidRPr="005159F8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5159F8">
        <w:rPr>
          <w:rFonts w:ascii="Times New Roman" w:hAnsi="Times New Roman" w:cs="Times New Roman"/>
          <w:b/>
          <w:i/>
          <w:sz w:val="56"/>
          <w:szCs w:val="56"/>
        </w:rPr>
        <w:t>1.ročník</w:t>
      </w:r>
      <w:proofErr w:type="gramEnd"/>
      <w:r w:rsidR="005159F8" w:rsidRPr="005159F8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115D92" w:rsidRPr="005159F8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159F8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2015-2016</w:t>
      </w:r>
    </w:p>
    <w:p w:rsidR="00115D92" w:rsidRDefault="00EC30BA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Žimutice</w:t>
      </w:r>
      <w:r w:rsidR="001A61BF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gramStart"/>
      <w:r w:rsidR="001A61BF">
        <w:rPr>
          <w:rFonts w:ascii="Times New Roman" w:hAnsi="Times New Roman" w:cs="Times New Roman"/>
          <w:i/>
          <w:sz w:val="56"/>
          <w:szCs w:val="56"/>
        </w:rPr>
        <w:t>1</w:t>
      </w:r>
      <w:r>
        <w:rPr>
          <w:rFonts w:ascii="Times New Roman" w:hAnsi="Times New Roman" w:cs="Times New Roman"/>
          <w:i/>
          <w:sz w:val="56"/>
          <w:szCs w:val="56"/>
        </w:rPr>
        <w:t>3</w:t>
      </w:r>
      <w:r w:rsidR="001A61BF">
        <w:rPr>
          <w:rFonts w:ascii="Times New Roman" w:hAnsi="Times New Roman" w:cs="Times New Roman"/>
          <w:i/>
          <w:sz w:val="56"/>
          <w:szCs w:val="56"/>
        </w:rPr>
        <w:t>.</w:t>
      </w:r>
      <w:r w:rsidR="005159F8">
        <w:rPr>
          <w:rFonts w:ascii="Times New Roman" w:hAnsi="Times New Roman" w:cs="Times New Roman"/>
          <w:i/>
          <w:sz w:val="56"/>
          <w:szCs w:val="56"/>
        </w:rPr>
        <w:t>2</w:t>
      </w:r>
      <w:r w:rsidR="001A61BF">
        <w:rPr>
          <w:rFonts w:ascii="Times New Roman" w:hAnsi="Times New Roman" w:cs="Times New Roman"/>
          <w:i/>
          <w:sz w:val="56"/>
          <w:szCs w:val="56"/>
        </w:rPr>
        <w:t>.201</w:t>
      </w:r>
      <w:r>
        <w:rPr>
          <w:rFonts w:ascii="Times New Roman" w:hAnsi="Times New Roman" w:cs="Times New Roman"/>
          <w:i/>
          <w:sz w:val="56"/>
          <w:szCs w:val="56"/>
        </w:rPr>
        <w:t>6</w:t>
      </w:r>
      <w:proofErr w:type="gramEnd"/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902"/>
        <w:gridCol w:w="2864"/>
        <w:gridCol w:w="1840"/>
        <w:gridCol w:w="1841"/>
        <w:gridCol w:w="1841"/>
      </w:tblGrid>
      <w:tr w:rsidR="00EC30BA" w:rsidRPr="00C27948" w:rsidTr="00EC30BA">
        <w:trPr>
          <w:trHeight w:val="454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864" w:type="dxa"/>
            <w:vAlign w:val="center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uhrané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start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celkem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Beneš Jan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 w:rsidRPr="00C27948">
              <w:rPr>
                <w:b/>
              </w:rPr>
              <w:t>10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Kopeček Martin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Húska</w:t>
            </w:r>
            <w:proofErr w:type="spellEnd"/>
            <w:r>
              <w:rPr>
                <w:rFonts w:ascii="Arial" w:hAnsi="Arial" w:cs="Arial"/>
                <w:b/>
              </w:rPr>
              <w:t xml:space="preserve"> Radek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Bambas Franta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 w:val="restart"/>
            <w:vAlign w:val="center"/>
          </w:tcPr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EC30BA" w:rsidRPr="00C27948" w:rsidRDefault="00EC30BA" w:rsidP="00D771E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Streit</w:t>
            </w:r>
            <w:proofErr w:type="spellEnd"/>
            <w:r w:rsidR="003E3BBB">
              <w:rPr>
                <w:rFonts w:ascii="Arial" w:hAnsi="Arial" w:cs="Arial"/>
                <w:b/>
              </w:rPr>
              <w:t xml:space="preserve"> Štefan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Šálený Zdeněk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 w:val="restart"/>
            <w:vAlign w:val="center"/>
          </w:tcPr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Pešl</w:t>
            </w:r>
            <w:r w:rsidR="003E3BBB">
              <w:rPr>
                <w:rFonts w:ascii="Arial" w:hAnsi="Arial" w:cs="Arial"/>
                <w:b/>
              </w:rPr>
              <w:t xml:space="preserve"> Miroslav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Tomáš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Šíma Václav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Vanýsek Víťa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Pavel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Venca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Charvát Karel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840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C30BA" w:rsidTr="00EC30BA">
        <w:trPr>
          <w:trHeight w:val="283"/>
        </w:trPr>
        <w:tc>
          <w:tcPr>
            <w:tcW w:w="902" w:type="dxa"/>
            <w:vMerge w:val="restart"/>
            <w:vAlign w:val="center"/>
          </w:tcPr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0BA" w:rsidRPr="00C27948" w:rsidRDefault="00EC30B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C27948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Default="00EC30BA" w:rsidP="00D771E8">
            <w:pPr>
              <w:jc w:val="center"/>
            </w:pPr>
            <w:r w:rsidRPr="00C27948"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Šálený Miroslav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Miroslav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Richter</w:t>
            </w:r>
            <w:r w:rsidR="003E3BBB"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Ivo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Vanda Jan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Pavel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Volek Petr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Larisch</w:t>
            </w:r>
            <w:proofErr w:type="spellEnd"/>
            <w:r>
              <w:rPr>
                <w:rFonts w:ascii="Arial" w:hAnsi="Arial" w:cs="Arial"/>
                <w:b/>
              </w:rPr>
              <w:t xml:space="preserve"> Jindřich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Kaska</w:t>
            </w:r>
            <w:proofErr w:type="spellEnd"/>
            <w:r>
              <w:rPr>
                <w:rFonts w:ascii="Arial" w:hAnsi="Arial" w:cs="Arial"/>
                <w:b/>
              </w:rPr>
              <w:t xml:space="preserve"> Stanislav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Hanousek</w:t>
            </w:r>
            <w:r w:rsidR="003E3BBB">
              <w:rPr>
                <w:rFonts w:ascii="Arial" w:hAnsi="Arial" w:cs="Arial"/>
                <w:b/>
              </w:rPr>
              <w:t xml:space="preserve"> Josef</w:t>
            </w:r>
            <w:bookmarkStart w:id="0" w:name="_GoBack"/>
            <w:bookmarkEnd w:id="0"/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Šíma Pavel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Vítek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Šálená Nikola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RPr="00C27948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Pr="00532E15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Pastor Radek</w:t>
            </w:r>
          </w:p>
        </w:tc>
        <w:tc>
          <w:tcPr>
            <w:tcW w:w="1840" w:type="dxa"/>
            <w:vAlign w:val="center"/>
          </w:tcPr>
          <w:p w:rsidR="00EC30BA" w:rsidRDefault="00EC30BA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Pr="00C27948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Tr="00EC30BA">
        <w:trPr>
          <w:trHeight w:val="283"/>
        </w:trPr>
        <w:tc>
          <w:tcPr>
            <w:tcW w:w="902" w:type="dxa"/>
            <w:vMerge w:val="restart"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Ťápal Pavel</w:t>
            </w:r>
          </w:p>
        </w:tc>
        <w:tc>
          <w:tcPr>
            <w:tcW w:w="1840" w:type="dxa"/>
            <w:vAlign w:val="center"/>
          </w:tcPr>
          <w:p w:rsidR="00EC30BA" w:rsidRPr="00542ECF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0BA" w:rsidTr="00EC30BA">
        <w:trPr>
          <w:trHeight w:val="283"/>
        </w:trPr>
        <w:tc>
          <w:tcPr>
            <w:tcW w:w="902" w:type="dxa"/>
            <w:vMerge/>
            <w:vAlign w:val="bottom"/>
          </w:tcPr>
          <w:p w:rsidR="00EC30BA" w:rsidRPr="00C27948" w:rsidRDefault="00EC30B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EC30BA" w:rsidRDefault="00EC30BA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Hartman</w:t>
            </w:r>
          </w:p>
        </w:tc>
        <w:tc>
          <w:tcPr>
            <w:tcW w:w="1840" w:type="dxa"/>
            <w:vAlign w:val="center"/>
          </w:tcPr>
          <w:p w:rsidR="00EC30BA" w:rsidRPr="00542ECF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EC30BA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EC30BA" w:rsidRDefault="00EC30B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A61BF" w:rsidRPr="0066396A" w:rsidRDefault="001A61BF" w:rsidP="005159F8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5159F8">
      <w:pgSz w:w="11906" w:h="16838"/>
      <w:pgMar w:top="454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115D92"/>
    <w:rsid w:val="001A61BF"/>
    <w:rsid w:val="003611E5"/>
    <w:rsid w:val="003E3BBB"/>
    <w:rsid w:val="0044467A"/>
    <w:rsid w:val="004B6585"/>
    <w:rsid w:val="005159F8"/>
    <w:rsid w:val="0066396A"/>
    <w:rsid w:val="00BE19AA"/>
    <w:rsid w:val="00E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5</cp:revision>
  <dcterms:created xsi:type="dcterms:W3CDTF">2018-03-04T18:10:00Z</dcterms:created>
  <dcterms:modified xsi:type="dcterms:W3CDTF">2018-03-05T19:30:00Z</dcterms:modified>
</cp:coreProperties>
</file>